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AA4304F" w14:textId="77777777" w:rsidR="00DC5C12" w:rsidRPr="0094129F" w:rsidRDefault="00DC5C12" w:rsidP="00DC5C12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Александра Андреевна Костомарова</w:t>
      </w:r>
    </w:p>
    <w:p w14:paraId="67DE1B37" w14:textId="77777777" w:rsidR="00DC5C12" w:rsidRPr="0094129F" w:rsidRDefault="00DC5C12" w:rsidP="00DC5C12">
      <w:pPr>
        <w:rPr>
          <w:i/>
          <w:sz w:val="28"/>
          <w:szCs w:val="28"/>
        </w:rPr>
      </w:pPr>
    </w:p>
    <w:p w14:paraId="4EC708FC" w14:textId="77777777" w:rsidR="00DC5C12" w:rsidRPr="0094129F" w:rsidRDefault="00DC5C12" w:rsidP="00DC5C12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Экономическая информатика и информационные технологии</w:t>
      </w:r>
    </w:p>
    <w:p w14:paraId="44B09CFD" w14:textId="77777777" w:rsidR="00DC5C12" w:rsidRPr="0094129F" w:rsidRDefault="00DC5C12" w:rsidP="00DC5C12">
      <w:pPr>
        <w:rPr>
          <w:i/>
          <w:sz w:val="28"/>
          <w:szCs w:val="28"/>
        </w:rPr>
      </w:pPr>
    </w:p>
    <w:p w14:paraId="46836FE6" w14:textId="6EC3AA3B" w:rsidR="00DC5C12" w:rsidRPr="0094129F" w:rsidRDefault="00DC5C12" w:rsidP="00DC5C12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291AF6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91AF6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366834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2D8875C8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DC5C12" w:rsidRPr="003F4351">
        <w:rPr>
          <w:rFonts w:eastAsia="Calibri"/>
          <w:lang w:val="kk-KZ"/>
        </w:rPr>
        <w:t>Программное обеспечение ПК. Понятие файлов и каталогов</w:t>
      </w:r>
      <w:r w:rsidR="00DC5C12">
        <w:rPr>
          <w:rFonts w:eastAsia="Calibri"/>
          <w:lang w:val="kk-KZ"/>
        </w:rPr>
        <w:t>.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7EC1B63D" w14:textId="25BEA7D2" w:rsidR="00DC5C12" w:rsidRPr="0094129F" w:rsidRDefault="0094129F" w:rsidP="00DC5C1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DC5C12">
        <w:rPr>
          <w:b/>
          <w:sz w:val="28"/>
          <w:szCs w:val="28"/>
        </w:rPr>
        <w:t xml:space="preserve"> </w:t>
      </w:r>
      <w:r w:rsidR="00DC5C12" w:rsidRPr="00DC5C12">
        <w:t>закрепить основные понятия логических основ ПК</w:t>
      </w:r>
      <w:r w:rsidR="00DC5C12" w:rsidRPr="00DC5C12">
        <w:rPr>
          <w:b/>
        </w:rPr>
        <w:t>,</w:t>
      </w:r>
      <w:r w:rsidR="00DC5C12">
        <w:rPr>
          <w:b/>
          <w:sz w:val="28"/>
          <w:szCs w:val="28"/>
        </w:rPr>
        <w:t xml:space="preserve"> </w:t>
      </w:r>
      <w:r w:rsidR="00DC5C12">
        <w:rPr>
          <w:color w:val="000000"/>
          <w:shd w:val="clear" w:color="auto" w:fill="FFFFFF"/>
        </w:rPr>
        <w:t xml:space="preserve">сформировать представления о функциональной значимости программного обеспечения ПК, рассмотреть операции с файлами  папками. </w:t>
      </w:r>
    </w:p>
    <w:p w14:paraId="79E56590" w14:textId="671B422F" w:rsidR="0094129F" w:rsidRPr="0094129F" w:rsidRDefault="0094129F" w:rsidP="0094129F">
      <w:pPr>
        <w:rPr>
          <w:b/>
          <w:sz w:val="28"/>
          <w:szCs w:val="28"/>
        </w:rPr>
      </w:pP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3232C602" w14:textId="77777777" w:rsidR="00DC5C12" w:rsidRPr="00C53FA7" w:rsidRDefault="0094129F" w:rsidP="00DC5C12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C5C12">
        <w:rPr>
          <w:b/>
          <w:sz w:val="28"/>
          <w:szCs w:val="28"/>
        </w:rPr>
        <w:t xml:space="preserve"> </w:t>
      </w:r>
      <w:r w:rsidR="00DC5C12" w:rsidRPr="00C53FA7">
        <w:rPr>
          <w:b/>
        </w:rPr>
        <w:t>https://us04web.zoom.us/j/9286688792?pwd=VHg2RjBxdmJwOWR6NTF4aDVORkkvdz09</w:t>
      </w:r>
    </w:p>
    <w:p w14:paraId="60E3184F" w14:textId="77777777" w:rsidR="00DC5C12" w:rsidRPr="00C53FA7" w:rsidRDefault="00DC5C12" w:rsidP="00DC5C12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032889E3" w:rsidR="0094129F" w:rsidRPr="0094129F" w:rsidRDefault="00DC5C12" w:rsidP="00DC5C12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6343"/>
        <w:gridCol w:w="1419"/>
      </w:tblGrid>
      <w:tr w:rsidR="009648AA" w:rsidRPr="009648AA" w14:paraId="32A216DF" w14:textId="77777777" w:rsidTr="009648AA">
        <w:tc>
          <w:tcPr>
            <w:tcW w:w="1526" w:type="dxa"/>
          </w:tcPr>
          <w:p w14:paraId="336B535A" w14:textId="77777777" w:rsidR="0094129F" w:rsidRPr="009648AA" w:rsidRDefault="0094129F" w:rsidP="00BD26BE">
            <w:pPr>
              <w:rPr>
                <w:b/>
                <w:i/>
                <w:sz w:val="22"/>
                <w:szCs w:val="22"/>
              </w:rPr>
            </w:pPr>
            <w:r w:rsidRPr="009648AA">
              <w:rPr>
                <w:b/>
                <w:i/>
                <w:sz w:val="22"/>
                <w:szCs w:val="22"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9648AA" w:rsidRDefault="0094129F" w:rsidP="00BD26BE">
            <w:pPr>
              <w:rPr>
                <w:b/>
                <w:i/>
                <w:sz w:val="22"/>
                <w:szCs w:val="22"/>
              </w:rPr>
            </w:pPr>
            <w:r w:rsidRPr="009648AA">
              <w:rPr>
                <w:b/>
                <w:i/>
                <w:sz w:val="22"/>
                <w:szCs w:val="22"/>
              </w:rPr>
              <w:t>ресурсы</w:t>
            </w:r>
          </w:p>
        </w:tc>
        <w:tc>
          <w:tcPr>
            <w:tcW w:w="6343" w:type="dxa"/>
          </w:tcPr>
          <w:p w14:paraId="64FC02B3" w14:textId="77777777" w:rsidR="0094129F" w:rsidRPr="009648AA" w:rsidRDefault="0094129F" w:rsidP="00BD26BE">
            <w:pPr>
              <w:rPr>
                <w:b/>
                <w:i/>
                <w:sz w:val="22"/>
                <w:szCs w:val="22"/>
              </w:rPr>
            </w:pPr>
            <w:r w:rsidRPr="009648AA">
              <w:rPr>
                <w:b/>
                <w:i/>
                <w:sz w:val="22"/>
                <w:szCs w:val="22"/>
              </w:rPr>
              <w:t>Методические рекомендации по выполнению задания</w:t>
            </w:r>
          </w:p>
        </w:tc>
        <w:tc>
          <w:tcPr>
            <w:tcW w:w="1419" w:type="dxa"/>
          </w:tcPr>
          <w:p w14:paraId="33006EA9" w14:textId="77777777" w:rsidR="0094129F" w:rsidRPr="009648AA" w:rsidRDefault="0094129F" w:rsidP="00BD26BE">
            <w:pPr>
              <w:rPr>
                <w:b/>
                <w:i/>
                <w:sz w:val="22"/>
                <w:szCs w:val="22"/>
              </w:rPr>
            </w:pPr>
            <w:r w:rsidRPr="009648AA">
              <w:rPr>
                <w:b/>
                <w:i/>
                <w:sz w:val="22"/>
                <w:szCs w:val="22"/>
              </w:rPr>
              <w:t>Количество баллов/оценка</w:t>
            </w:r>
          </w:p>
        </w:tc>
      </w:tr>
      <w:tr w:rsidR="009648AA" w:rsidRPr="009648AA" w14:paraId="63022104" w14:textId="77777777" w:rsidTr="009648AA">
        <w:tc>
          <w:tcPr>
            <w:tcW w:w="1526" w:type="dxa"/>
          </w:tcPr>
          <w:p w14:paraId="0F543BD0" w14:textId="6E6051F1" w:rsidR="0094129F" w:rsidRPr="009648AA" w:rsidRDefault="00DC5C12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1417" w:type="dxa"/>
          </w:tcPr>
          <w:p w14:paraId="2D874306" w14:textId="07189494" w:rsidR="0094129F" w:rsidRPr="009648AA" w:rsidRDefault="0094129F" w:rsidP="00BD26BE">
            <w:pPr>
              <w:rPr>
                <w:sz w:val="22"/>
                <w:szCs w:val="22"/>
              </w:rPr>
            </w:pPr>
          </w:p>
        </w:tc>
        <w:tc>
          <w:tcPr>
            <w:tcW w:w="6343" w:type="dxa"/>
          </w:tcPr>
          <w:p w14:paraId="58668465" w14:textId="77777777" w:rsidR="0094129F" w:rsidRPr="009648AA" w:rsidRDefault="00DC5C12" w:rsidP="00D0470F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648AA">
              <w:rPr>
                <w:rFonts w:ascii="Times New Roman" w:hAnsi="Times New Roman" w:cs="Times New Roman"/>
                <w:lang w:val="ru-RU"/>
              </w:rPr>
              <w:t>Подключиться к конференции Zoomhttps://us04web.zoom.us/j/9286688792?pwd=VHg2RjBxdmJwOWR6NTF4aDVORkkvdz09 Идентификатор конференции: 928 668 8792 Код доступа: BQ8wp1</w:t>
            </w:r>
          </w:p>
          <w:p w14:paraId="543583FD" w14:textId="2BDFA58A" w:rsidR="00DC5C12" w:rsidRPr="009648AA" w:rsidRDefault="00DC5C12" w:rsidP="00D0470F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9648AA">
              <w:rPr>
                <w:rFonts w:ascii="Times New Roman" w:hAnsi="Times New Roman" w:cs="Times New Roman"/>
                <w:lang w:val="ru-RU"/>
              </w:rPr>
              <w:t xml:space="preserve">Решение </w:t>
            </w:r>
            <w:r w:rsidR="00D0470F" w:rsidRPr="009648AA">
              <w:rPr>
                <w:rFonts w:ascii="Times New Roman" w:hAnsi="Times New Roman" w:cs="Times New Roman"/>
                <w:lang w:val="ru-RU"/>
              </w:rPr>
              <w:t xml:space="preserve">задач </w:t>
            </w:r>
          </w:p>
        </w:tc>
        <w:tc>
          <w:tcPr>
            <w:tcW w:w="1419" w:type="dxa"/>
          </w:tcPr>
          <w:p w14:paraId="24155F9F" w14:textId="5766514E" w:rsidR="0094129F" w:rsidRPr="009648AA" w:rsidRDefault="0094129F" w:rsidP="00BD26BE">
            <w:pPr>
              <w:rPr>
                <w:sz w:val="22"/>
                <w:szCs w:val="22"/>
              </w:rPr>
            </w:pPr>
          </w:p>
        </w:tc>
      </w:tr>
      <w:tr w:rsidR="009648AA" w:rsidRPr="009648AA" w14:paraId="27AF66ED" w14:textId="77777777" w:rsidTr="009648AA">
        <w:tc>
          <w:tcPr>
            <w:tcW w:w="1526" w:type="dxa"/>
          </w:tcPr>
          <w:p w14:paraId="15ACC729" w14:textId="09438313" w:rsidR="0094129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Составление конспекта</w:t>
            </w:r>
          </w:p>
        </w:tc>
        <w:tc>
          <w:tcPr>
            <w:tcW w:w="1417" w:type="dxa"/>
          </w:tcPr>
          <w:p w14:paraId="2061301C" w14:textId="4D7F178D" w:rsidR="0094129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презентация «Программное обеспечение»</w:t>
            </w:r>
          </w:p>
        </w:tc>
        <w:tc>
          <w:tcPr>
            <w:tcW w:w="6343" w:type="dxa"/>
          </w:tcPr>
          <w:p w14:paraId="017ECA56" w14:textId="77777777" w:rsidR="0094129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1. Изучить содержимое презентации «Программное обеспечение»</w:t>
            </w:r>
          </w:p>
          <w:p w14:paraId="4B7F6F33" w14:textId="7824FDE3" w:rsidR="00D0470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2. Составить конспект</w:t>
            </w:r>
          </w:p>
        </w:tc>
        <w:tc>
          <w:tcPr>
            <w:tcW w:w="1419" w:type="dxa"/>
          </w:tcPr>
          <w:p w14:paraId="72D9C6E0" w14:textId="61630F18" w:rsidR="0094129F" w:rsidRPr="009648AA" w:rsidRDefault="003E68A6" w:rsidP="009648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648AA" w:rsidRPr="009648AA" w14:paraId="48F3738A" w14:textId="77777777" w:rsidTr="009648AA">
        <w:tc>
          <w:tcPr>
            <w:tcW w:w="1526" w:type="dxa"/>
          </w:tcPr>
          <w:p w14:paraId="0F0C6D24" w14:textId="58BE4343" w:rsidR="00D0470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Заполнить таблицу</w:t>
            </w:r>
          </w:p>
        </w:tc>
        <w:tc>
          <w:tcPr>
            <w:tcW w:w="1417" w:type="dxa"/>
          </w:tcPr>
          <w:p w14:paraId="6AC3A5CA" w14:textId="0315E4C4" w:rsidR="00D0470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презентация «Программное обеспечение»</w:t>
            </w:r>
          </w:p>
        </w:tc>
        <w:tc>
          <w:tcPr>
            <w:tcW w:w="6343" w:type="dxa"/>
          </w:tcPr>
          <w:p w14:paraId="1448DEF9" w14:textId="77777777" w:rsidR="00D0470F" w:rsidRPr="009648AA" w:rsidRDefault="00D0470F" w:rsidP="00D0470F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1. Изучить содержимое презентации «Программное обеспечение»</w:t>
            </w:r>
          </w:p>
          <w:p w14:paraId="6EBC1A8F" w14:textId="4390EB81" w:rsidR="00D0470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2. Заполнить таблицу (слайд  21)</w:t>
            </w:r>
          </w:p>
        </w:tc>
        <w:tc>
          <w:tcPr>
            <w:tcW w:w="1419" w:type="dxa"/>
          </w:tcPr>
          <w:p w14:paraId="4153DA88" w14:textId="6C4C070A" w:rsidR="00D0470F" w:rsidRPr="009648AA" w:rsidRDefault="009A42B6" w:rsidP="00BD2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648AA" w:rsidRPr="009648AA" w14:paraId="2C525079" w14:textId="77777777" w:rsidTr="009648AA">
        <w:tc>
          <w:tcPr>
            <w:tcW w:w="1526" w:type="dxa"/>
          </w:tcPr>
          <w:p w14:paraId="3EA450B2" w14:textId="1DC88EFC" w:rsidR="00D0470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Выполнение упражнений</w:t>
            </w:r>
          </w:p>
        </w:tc>
        <w:tc>
          <w:tcPr>
            <w:tcW w:w="1417" w:type="dxa"/>
          </w:tcPr>
          <w:p w14:paraId="40B89528" w14:textId="12B513AD" w:rsidR="00D0470F" w:rsidRPr="009648AA" w:rsidRDefault="00D0470F" w:rsidP="00BD26BE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презентация «Файлы и каталоги»</w:t>
            </w:r>
          </w:p>
        </w:tc>
        <w:tc>
          <w:tcPr>
            <w:tcW w:w="6343" w:type="dxa"/>
          </w:tcPr>
          <w:p w14:paraId="155D692C" w14:textId="0EAF21F2" w:rsidR="009648AA" w:rsidRPr="009648AA" w:rsidRDefault="009648AA" w:rsidP="009648AA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1. Изучить содержимое презентации «Файлы и каталоги»</w:t>
            </w:r>
          </w:p>
          <w:p w14:paraId="5EE2048C" w14:textId="77777777" w:rsidR="00D0470F" w:rsidRPr="009648AA" w:rsidRDefault="009648AA" w:rsidP="009648AA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2. Выполнить упражнение 2, 3, 4 в тетради.</w:t>
            </w:r>
          </w:p>
          <w:p w14:paraId="043EE6DE" w14:textId="42A37126" w:rsidR="009648AA" w:rsidRPr="009648AA" w:rsidRDefault="009648AA" w:rsidP="009648AA">
            <w:pPr>
              <w:rPr>
                <w:sz w:val="22"/>
                <w:szCs w:val="22"/>
              </w:rPr>
            </w:pPr>
            <w:r w:rsidRPr="009648AA">
              <w:rPr>
                <w:sz w:val="22"/>
                <w:szCs w:val="22"/>
              </w:rPr>
              <w:t>(слайд 13, 14, 15)</w:t>
            </w:r>
          </w:p>
        </w:tc>
        <w:tc>
          <w:tcPr>
            <w:tcW w:w="1419" w:type="dxa"/>
          </w:tcPr>
          <w:p w14:paraId="7C2B8320" w14:textId="77BD2A32" w:rsidR="00D0470F" w:rsidRPr="009648AA" w:rsidRDefault="009A42B6" w:rsidP="00BD2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A42B6" w:rsidRPr="009648AA" w14:paraId="2EC625D0" w14:textId="77777777" w:rsidTr="009648AA">
        <w:tc>
          <w:tcPr>
            <w:tcW w:w="1526" w:type="dxa"/>
          </w:tcPr>
          <w:p w14:paraId="589A8EEA" w14:textId="135E6338" w:rsidR="009A42B6" w:rsidRPr="009648AA" w:rsidRDefault="009A42B6" w:rsidP="00BD26BE">
            <w:pPr>
              <w:rPr>
                <w:sz w:val="22"/>
                <w:szCs w:val="22"/>
              </w:rPr>
            </w:pPr>
            <w:r w:rsidRPr="00C53FA7">
              <w:rPr>
                <w:noProof/>
                <w:color w:val="000000"/>
                <w:lang w:val="kk-KZ" w:eastAsia="en-GB"/>
              </w:rPr>
              <w:t>Выполненить тест</w:t>
            </w:r>
          </w:p>
        </w:tc>
        <w:tc>
          <w:tcPr>
            <w:tcW w:w="1417" w:type="dxa"/>
          </w:tcPr>
          <w:p w14:paraId="3C698019" w14:textId="27111650" w:rsidR="009A42B6" w:rsidRPr="009648AA" w:rsidRDefault="009A42B6" w:rsidP="00BD26BE">
            <w:pPr>
              <w:rPr>
                <w:sz w:val="22"/>
                <w:szCs w:val="22"/>
              </w:rPr>
            </w:pPr>
            <w:proofErr w:type="spellStart"/>
            <w:r w:rsidRPr="00C53FA7">
              <w:rPr>
                <w:lang w:val="en-US"/>
              </w:rPr>
              <w:t>Edupage</w:t>
            </w:r>
            <w:proofErr w:type="spellEnd"/>
          </w:p>
        </w:tc>
        <w:tc>
          <w:tcPr>
            <w:tcW w:w="6343" w:type="dxa"/>
          </w:tcPr>
          <w:p w14:paraId="5591D307" w14:textId="77777777" w:rsidR="009A42B6" w:rsidRPr="00C53FA7" w:rsidRDefault="009A42B6" w:rsidP="00BB005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53F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Войти в систему </w:t>
            </w:r>
            <w:proofErr w:type="spellStart"/>
            <w:r w:rsidRPr="00C53F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Edupage</w:t>
            </w:r>
            <w:proofErr w:type="spellEnd"/>
          </w:p>
          <w:p w14:paraId="366417CC" w14:textId="565996D2" w:rsidR="009A42B6" w:rsidRPr="009648AA" w:rsidRDefault="009A42B6" w:rsidP="009648AA">
            <w:pPr>
              <w:rPr>
                <w:sz w:val="22"/>
                <w:szCs w:val="22"/>
              </w:rPr>
            </w:pPr>
            <w:r w:rsidRPr="00C53FA7">
              <w:t>Пройти тестирование</w:t>
            </w:r>
          </w:p>
        </w:tc>
        <w:tc>
          <w:tcPr>
            <w:tcW w:w="1419" w:type="dxa"/>
          </w:tcPr>
          <w:p w14:paraId="38F1C959" w14:textId="2F08BEF2" w:rsidR="009A42B6" w:rsidRDefault="009A42B6" w:rsidP="00BD2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0994D6A7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DFB85B5" w14:textId="6EC83A80" w:rsidR="0094129F" w:rsidRPr="00E7645A" w:rsidRDefault="0094129F" w:rsidP="0094129F">
      <w:pPr>
        <w:rPr>
          <w:b/>
          <w:sz w:val="28"/>
          <w:szCs w:val="28"/>
        </w:rPr>
      </w:pPr>
      <w:bookmarkStart w:id="0" w:name="_GoBack"/>
      <w:bookmarkEnd w:id="0"/>
    </w:p>
    <w:sectPr w:rsidR="0094129F" w:rsidRPr="00E7645A" w:rsidSect="00DC5C12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291AF6"/>
    <w:rsid w:val="003E68A6"/>
    <w:rsid w:val="008644D0"/>
    <w:rsid w:val="0094129F"/>
    <w:rsid w:val="009648AA"/>
    <w:rsid w:val="009A1514"/>
    <w:rsid w:val="009A42B6"/>
    <w:rsid w:val="00A2468F"/>
    <w:rsid w:val="00D0470F"/>
    <w:rsid w:val="00DC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5</cp:revision>
  <dcterms:created xsi:type="dcterms:W3CDTF">2020-09-11T21:05:00Z</dcterms:created>
  <dcterms:modified xsi:type="dcterms:W3CDTF">2021-12-05T09:36:00Z</dcterms:modified>
</cp:coreProperties>
</file>